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D950309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071D7E">
        <w:rPr>
          <w:rFonts w:ascii="Times New Roman" w:hAnsi="Times New Roman" w:cs="Times New Roman"/>
          <w:sz w:val="16"/>
          <w:szCs w:val="16"/>
        </w:rPr>
        <w:t>Слалом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071D7E">
        <w:rPr>
          <w:rFonts w:ascii="Times New Roman" w:hAnsi="Times New Roman" w:cs="Times New Roman"/>
          <w:sz w:val="16"/>
          <w:szCs w:val="16"/>
        </w:rPr>
        <w:t>2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07CDC251" w14:textId="77777777" w:rsidR="003C6693" w:rsidRDefault="003C6693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37CFB75C" w:rsidR="00C64D1F" w:rsidRDefault="00071D7E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Слалом</w:t>
            </w:r>
          </w:p>
          <w:p w14:paraId="6AE89244" w14:textId="77777777" w:rsidR="003C6693" w:rsidRPr="005A7564" w:rsidRDefault="003C6693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bookmarkStart w:id="0" w:name="_GoBack"/>
            <w:bookmarkEnd w:id="0"/>
          </w:p>
          <w:p w14:paraId="0127A454" w14:textId="7BA4589E" w:rsidR="00C64D1F" w:rsidRPr="005A7564" w:rsidRDefault="00854167" w:rsidP="003C669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54167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C5664EF" wp14:editId="17B3D169">
                  <wp:extent cx="781172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414" cy="61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2CBB07B0" w:rsidR="00C64D1F" w:rsidRPr="008368E6" w:rsidRDefault="00071D7E" w:rsidP="00071D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Слалом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</w:t>
            </w:r>
            <w:r w:rsidR="0027357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конструкцию из 12 стоек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623D0E32" w:rsidR="00C64D1F" w:rsidRPr="008368E6" w:rsidRDefault="00C64D1F" w:rsidP="0047251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1232D9F1" w:rsidR="00C64D1F" w:rsidRPr="008368E6" w:rsidRDefault="00273577" w:rsidP="00553B7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выполнены из металлических труб диаметром 76 мм и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</w:t>
            </w:r>
            <w:r w:rsidR="003D7D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металла не менее 2 мм, имеющих накатки и покрытых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1B831674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27357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071D7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12</w:t>
            </w:r>
          </w:p>
          <w:p w14:paraId="29879FA3" w14:textId="114BDC38" w:rsidR="00C64D1F" w:rsidRPr="008368E6" w:rsidRDefault="00C64D1F" w:rsidP="00071D7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582D910F" w:rsidR="00C64D1F" w:rsidRPr="008368E6" w:rsidRDefault="0027357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7006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7C19A74E" w:rsidR="00C64D1F" w:rsidRPr="008368E6" w:rsidRDefault="002F176A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 ± 10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3BDBB988" w:rsidR="00C64D1F" w:rsidRPr="008368E6" w:rsidRDefault="00273577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1072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714ABC88" w:rsidR="00C64D1F" w:rsidRPr="005A7564" w:rsidRDefault="00273577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код изделия, название изделия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1D7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3DB3"/>
    <w:rsid w:val="00256FF4"/>
    <w:rsid w:val="002573C3"/>
    <w:rsid w:val="00261193"/>
    <w:rsid w:val="00264D3C"/>
    <w:rsid w:val="0026591A"/>
    <w:rsid w:val="00270678"/>
    <w:rsid w:val="002725DE"/>
    <w:rsid w:val="00273577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176A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6693"/>
    <w:rsid w:val="003C7841"/>
    <w:rsid w:val="003D0124"/>
    <w:rsid w:val="003D1AC5"/>
    <w:rsid w:val="003D3643"/>
    <w:rsid w:val="003D761C"/>
    <w:rsid w:val="003D7DF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251C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3B74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4167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426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5F8F3-93D2-4A64-BF77-D5B0369F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86</cp:revision>
  <cp:lastPrinted>2024-07-26T08:41:00Z</cp:lastPrinted>
  <dcterms:created xsi:type="dcterms:W3CDTF">2024-09-10T07:55:00Z</dcterms:created>
  <dcterms:modified xsi:type="dcterms:W3CDTF">2025-02-11T09:55:00Z</dcterms:modified>
</cp:coreProperties>
</file>